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01F1" w14:textId="77777777" w:rsidR="00004E8D" w:rsidRDefault="00000000">
      <w:pPr>
        <w:ind w:left="4956" w:firstLine="708"/>
        <w:jc w:val="left"/>
        <w:rPr>
          <w:b/>
          <w:sz w:val="28"/>
          <w:szCs w:val="28"/>
        </w:rPr>
      </w:pPr>
      <w:hyperlink r:id="rId5" w:history="1">
        <w:r>
          <w:rPr>
            <w:rStyle w:val="a3"/>
            <w:b/>
            <w:sz w:val="28"/>
            <w:szCs w:val="28"/>
          </w:rPr>
          <w:t>tver@tcax.ru</w:t>
        </w:r>
      </w:hyperlink>
    </w:p>
    <w:tbl>
      <w:tblPr>
        <w:tblStyle w:val="a5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</w:tblGrid>
      <w:tr w:rsidR="00004E8D" w14:paraId="41E9C3F9" w14:textId="77777777">
        <w:tc>
          <w:tcPr>
            <w:tcW w:w="5806" w:type="dxa"/>
          </w:tcPr>
          <w:p w14:paraId="40833140" w14:textId="4E054532" w:rsidR="00004E8D" w:rsidRDefault="00CC0120">
            <w:pPr>
              <w:spacing w:line="36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Исполняющему обязанности </w:t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  <w:t xml:space="preserve">генерального директора ООО «ТСАХ»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Щербакову Е.В</w:t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4052EA8" w14:textId="77777777" w:rsidR="00004E8D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________________________________________</w:t>
            </w:r>
          </w:p>
          <w:p w14:paraId="55DBA4AB" w14:textId="77777777" w:rsidR="00004E8D" w:rsidRDefault="0000000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14:paraId="66491274" w14:textId="77777777" w:rsidR="00004E8D" w:rsidRDefault="0000000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14:paraId="1C55E048" w14:textId="77777777" w:rsidR="00004E8D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Адрес: ____________________________________</w:t>
            </w:r>
          </w:p>
          <w:p w14:paraId="2589F277" w14:textId="77777777" w:rsidR="00004E8D" w:rsidRDefault="0000000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  <w:p w14:paraId="38277D92" w14:textId="77777777" w:rsidR="00004E8D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Телефон: __________________________________</w:t>
            </w:r>
          </w:p>
          <w:p w14:paraId="5E0928AC" w14:textId="77777777" w:rsidR="00004E8D" w:rsidRDefault="00000000">
            <w:pPr>
              <w:spacing w:line="360" w:lineRule="auto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Эл.почта: _________________________________</w:t>
            </w:r>
          </w:p>
          <w:p w14:paraId="206A3823" w14:textId="77777777" w:rsidR="00004E8D" w:rsidRDefault="00000000">
            <w:pPr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ИНН: _____________________________________</w:t>
            </w:r>
          </w:p>
          <w:p w14:paraId="25F84E8A" w14:textId="77777777" w:rsidR="00004E8D" w:rsidRDefault="0000000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наличии</w:t>
            </w:r>
          </w:p>
        </w:tc>
      </w:tr>
    </w:tbl>
    <w:p w14:paraId="400FF801" w14:textId="77777777" w:rsidR="00004E8D" w:rsidRDefault="00004E8D">
      <w:pPr>
        <w:ind w:left="4956" w:firstLine="708"/>
        <w:jc w:val="left"/>
        <w:rPr>
          <w:sz w:val="28"/>
          <w:szCs w:val="28"/>
        </w:rPr>
      </w:pPr>
    </w:p>
    <w:p w14:paraId="3FAA2251" w14:textId="77777777" w:rsidR="00004E8D" w:rsidRDefault="00004E8D">
      <w:pPr>
        <w:ind w:left="4956" w:firstLine="708"/>
        <w:jc w:val="left"/>
        <w:rPr>
          <w:b/>
          <w:sz w:val="28"/>
          <w:szCs w:val="28"/>
        </w:rPr>
      </w:pPr>
    </w:p>
    <w:p w14:paraId="7CF3631A" w14:textId="77777777" w:rsidR="00004E8D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02DC8F2" w14:textId="77777777" w:rsidR="00004E8D" w:rsidRDefault="00004E8D">
      <w:pPr>
        <w:jc w:val="center"/>
        <w:rPr>
          <w:sz w:val="20"/>
          <w:szCs w:val="20"/>
        </w:rPr>
      </w:pPr>
    </w:p>
    <w:p w14:paraId="17829FFE" w14:textId="77777777" w:rsidR="00004E8D" w:rsidRDefault="0000000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408FF8" w14:textId="77777777" w:rsidR="00004E8D" w:rsidRDefault="00000000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0CDFD585" w14:textId="77777777" w:rsidR="00004E8D" w:rsidRDefault="00004E8D">
      <w:pPr>
        <w:jc w:val="both"/>
        <w:rPr>
          <w:sz w:val="28"/>
          <w:szCs w:val="28"/>
        </w:rPr>
      </w:pPr>
    </w:p>
    <w:p w14:paraId="020EFA2E" w14:textId="77777777" w:rsidR="00004E8D" w:rsidRDefault="00000000">
      <w:pPr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«______» 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_____________/____________________</w:t>
      </w:r>
    </w:p>
    <w:p w14:paraId="13A0664B" w14:textId="77777777" w:rsidR="00004E8D" w:rsidRDefault="00000000">
      <w:pPr>
        <w:tabs>
          <w:tab w:val="left" w:pos="4840"/>
        </w:tabs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  <w:t>(расшифровка ФИО)</w:t>
      </w:r>
    </w:p>
    <w:p w14:paraId="0B810BD7" w14:textId="77777777" w:rsidR="00004E8D" w:rsidRDefault="00004E8D">
      <w:pPr>
        <w:pStyle w:val="a4"/>
        <w:jc w:val="both"/>
        <w:rPr>
          <w:color w:val="000000"/>
          <w:sz w:val="22"/>
          <w:szCs w:val="22"/>
        </w:rPr>
      </w:pPr>
    </w:p>
    <w:p w14:paraId="70AFF13F" w14:textId="77777777" w:rsidR="00004E8D" w:rsidRPr="00CC0120" w:rsidRDefault="00000000">
      <w:pPr>
        <w:pStyle w:val="a4"/>
        <w:jc w:val="both"/>
        <w:rPr>
          <w:color w:val="000000"/>
          <w:sz w:val="22"/>
          <w:szCs w:val="22"/>
          <w:lang w:val="ru-RU"/>
        </w:rPr>
      </w:pPr>
      <w:r w:rsidRPr="00CC0120">
        <w:rPr>
          <w:color w:val="000000"/>
          <w:sz w:val="22"/>
          <w:szCs w:val="22"/>
          <w:lang w:val="ru-RU"/>
        </w:rPr>
        <w:t>Даю свое согласие ООО «</w:t>
      </w:r>
      <w:r>
        <w:rPr>
          <w:color w:val="000000"/>
          <w:sz w:val="22"/>
          <w:szCs w:val="22"/>
          <w:lang w:val="ru-RU"/>
        </w:rPr>
        <w:t>ТСАХ</w:t>
      </w:r>
      <w:r w:rsidRPr="00CC0120">
        <w:rPr>
          <w:color w:val="000000"/>
          <w:sz w:val="22"/>
          <w:szCs w:val="22"/>
          <w:lang w:val="ru-RU"/>
        </w:rPr>
        <w:t>» на автоматизированную обработку, а также на обработку без использования средств автоматизации, моих персональных данных, в том числе номер телефона, адрес электронной почты (для оперативной обратной связи со мной), а именно – совершение действий, предусмотренных п.3 ч.1 ст.3 Федерального закона от 27.07.2006 года № 152 «О персональных данных», содержащихся в настоящем заявлении, в целях, связанных с рассмотрением настоящего заявления.</w:t>
      </w:r>
    </w:p>
    <w:p w14:paraId="28C6FC4B" w14:textId="77777777" w:rsidR="00004E8D" w:rsidRDefault="00000000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_____________20___г.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_____________/_____________________________</w:t>
      </w:r>
    </w:p>
    <w:p w14:paraId="74C98D34" w14:textId="77777777" w:rsidR="00004E8D" w:rsidRDefault="00000000">
      <w:pPr>
        <w:ind w:left="3540" w:firstLineChars="421" w:firstLine="8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 ФИО)</w:t>
      </w:r>
    </w:p>
    <w:sectPr w:rsidR="00004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829"/>
    <w:rsid w:val="00004E8D"/>
    <w:rsid w:val="00154EBD"/>
    <w:rsid w:val="00191072"/>
    <w:rsid w:val="002D60DE"/>
    <w:rsid w:val="00392967"/>
    <w:rsid w:val="00410C4C"/>
    <w:rsid w:val="004E55C1"/>
    <w:rsid w:val="004F68F4"/>
    <w:rsid w:val="005A5083"/>
    <w:rsid w:val="00B46829"/>
    <w:rsid w:val="00C4372C"/>
    <w:rsid w:val="00C545E5"/>
    <w:rsid w:val="00CC0120"/>
    <w:rsid w:val="00D52E7D"/>
    <w:rsid w:val="00D53447"/>
    <w:rsid w:val="00EE1294"/>
    <w:rsid w:val="00F10E86"/>
    <w:rsid w:val="100E23B9"/>
    <w:rsid w:val="18E02EC9"/>
    <w:rsid w:val="1E8C49DF"/>
    <w:rsid w:val="36F111B8"/>
    <w:rsid w:val="7267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5990"/>
  <w15:docId w15:val="{C074016E-5535-4B23-9B83-8D53323D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ver@tca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FDAF3-835C-445C-9245-C4EAAB82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2021-06-24T09:11:00Z</cp:lastPrinted>
  <dcterms:created xsi:type="dcterms:W3CDTF">2020-12-23T07:54:00Z</dcterms:created>
  <dcterms:modified xsi:type="dcterms:W3CDTF">2026-06-01T12:02:00Z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D0DB42B0F2E0499BB660B8BECE0AF2F0</vt:lpwstr>
  </property>
</Properties>
</file>